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D949" w14:textId="77777777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 w:rsidRPr="0025750D">
        <w:rPr>
          <w:noProof/>
        </w:rPr>
        <w:drawing>
          <wp:inline distT="0" distB="0" distL="0" distR="0" wp14:anchorId="5DD07AB7" wp14:editId="22009793">
            <wp:extent cx="1287780" cy="990600"/>
            <wp:effectExtent l="0" t="0" r="0" b="0"/>
            <wp:docPr id="1" name="Picture 1" descr="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92EC" w14:textId="77777777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Dunwoody High School</w:t>
      </w:r>
    </w:p>
    <w:p w14:paraId="0D133391" w14:textId="42CD8C56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Principal Advisory Committee Meeting </w:t>
      </w:r>
    </w:p>
    <w:p w14:paraId="628D848D" w14:textId="2E6144F9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Summary of Actions</w:t>
      </w:r>
    </w:p>
    <w:p w14:paraId="34ADEE42" w14:textId="77777777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September 27, </w:t>
      </w:r>
      <w:proofErr w:type="gramStart"/>
      <w:r>
        <w:rPr>
          <w:rFonts w:ascii="Calibri" w:hAnsi="Calibri" w:cs="Calibri"/>
          <w:b/>
          <w:bCs/>
          <w:sz w:val="24"/>
          <w:szCs w:val="24"/>
          <w:lang w:val="en"/>
        </w:rPr>
        <w:t>2022</w:t>
      </w:r>
      <w:proofErr w:type="gramEnd"/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 at 4 p.m.</w:t>
      </w:r>
    </w:p>
    <w:p w14:paraId="0F9A36BE" w14:textId="77777777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>DHS Media Center</w:t>
      </w:r>
    </w:p>
    <w:p w14:paraId="2A32C58E" w14:textId="77777777" w:rsidR="004B13BA" w:rsidRPr="008E28DE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 xml:space="preserve">Present: Tom Bass (Principal), Julia </w:t>
      </w:r>
      <w:proofErr w:type="spellStart"/>
      <w:r w:rsidRPr="008E28DE">
        <w:rPr>
          <w:rFonts w:ascii="Calibri" w:hAnsi="Calibri" w:cs="Calibri"/>
          <w:lang w:val="en"/>
        </w:rPr>
        <w:t>LaDoyen</w:t>
      </w:r>
      <w:proofErr w:type="spellEnd"/>
      <w:r w:rsidRPr="008E28DE">
        <w:rPr>
          <w:rFonts w:ascii="Calibri" w:hAnsi="Calibri" w:cs="Calibri"/>
          <w:lang w:val="en"/>
        </w:rPr>
        <w:t xml:space="preserve"> (Chair), Allegra Johnson (Co-Chair), Megan Cann (Secretary), Katie Scharf (Parent Representative), Daniel Almeida (Community Representative)</w:t>
      </w:r>
    </w:p>
    <w:p w14:paraId="78D1AAB4" w14:textId="77777777" w:rsidR="004B13BA" w:rsidRPr="008E28DE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>Absent: Mike Nash (Teacher Representative)</w:t>
      </w:r>
    </w:p>
    <w:p w14:paraId="1E8EBE98" w14:textId="77777777" w:rsidR="004B13BA" w:rsidRPr="008E28DE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 xml:space="preserve">Late:  Jenny Shulman (Parent Representative), Ingrid </w:t>
      </w:r>
      <w:proofErr w:type="spellStart"/>
      <w:r w:rsidRPr="008E28DE">
        <w:rPr>
          <w:rFonts w:ascii="Calibri" w:hAnsi="Calibri" w:cs="Calibri"/>
          <w:lang w:val="en"/>
        </w:rPr>
        <w:t>Gero</w:t>
      </w:r>
      <w:proofErr w:type="spellEnd"/>
      <w:r w:rsidRPr="008E28DE">
        <w:rPr>
          <w:rFonts w:ascii="Calibri" w:hAnsi="Calibri" w:cs="Calibri"/>
          <w:lang w:val="en"/>
        </w:rPr>
        <w:t xml:space="preserve"> (Teacher Representative)</w:t>
      </w:r>
    </w:p>
    <w:p w14:paraId="653282CA" w14:textId="77777777" w:rsidR="004B13BA" w:rsidRPr="008E28DE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8E28DE">
        <w:rPr>
          <w:rFonts w:ascii="Calibri" w:hAnsi="Calibri" w:cs="Calibri"/>
          <w:lang w:val="en"/>
        </w:rPr>
        <w:t xml:space="preserve">Guest:  Kimi </w:t>
      </w:r>
      <w:proofErr w:type="spellStart"/>
      <w:r w:rsidRPr="008E28DE">
        <w:rPr>
          <w:rFonts w:ascii="Calibri" w:hAnsi="Calibri" w:cs="Calibri"/>
          <w:lang w:val="en"/>
        </w:rPr>
        <w:t>Lenertz</w:t>
      </w:r>
      <w:proofErr w:type="spellEnd"/>
      <w:r w:rsidRPr="008E28DE">
        <w:rPr>
          <w:rFonts w:ascii="Calibri" w:hAnsi="Calibri" w:cs="Calibri"/>
          <w:lang w:val="en"/>
        </w:rPr>
        <w:t xml:space="preserve"> (PTO Co-President); Melanie Manning (parent)</w:t>
      </w:r>
    </w:p>
    <w:p w14:paraId="42C051D9" w14:textId="71FBC58E" w:rsidR="004B13BA" w:rsidRDefault="004B13BA" w:rsidP="004B13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Review and approval of minutes—Katie Scharf made a motion to approve the April minutes; Julia </w:t>
      </w:r>
      <w:proofErr w:type="spellStart"/>
      <w:r>
        <w:rPr>
          <w:rFonts w:ascii="Calibri" w:hAnsi="Calibri" w:cs="Calibri"/>
          <w:lang w:val="en"/>
        </w:rPr>
        <w:t>LaDoyen</w:t>
      </w:r>
      <w:proofErr w:type="spellEnd"/>
      <w:r>
        <w:rPr>
          <w:rFonts w:ascii="Calibri" w:hAnsi="Calibri" w:cs="Calibri"/>
          <w:lang w:val="en"/>
        </w:rPr>
        <w:t xml:space="preserve"> seconded the motion, and the minutes were unanimously approved.</w:t>
      </w:r>
    </w:p>
    <w:p w14:paraId="2B152EC9" w14:textId="153E7840" w:rsidR="003073F0" w:rsidRDefault="004B13BA">
      <w:r>
        <w:t>The meeting was adjourned at 5:50.</w:t>
      </w:r>
    </w:p>
    <w:sectPr w:rsidR="00307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BA"/>
    <w:rsid w:val="003073F0"/>
    <w:rsid w:val="004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C8A6"/>
  <w15:chartTrackingRefBased/>
  <w15:docId w15:val="{466488DB-C02E-4E98-994A-749A0BE5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B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Cann</dc:creator>
  <cp:keywords/>
  <dc:description/>
  <cp:lastModifiedBy>Megan Cann</cp:lastModifiedBy>
  <cp:revision>1</cp:revision>
  <dcterms:created xsi:type="dcterms:W3CDTF">2022-09-28T21:01:00Z</dcterms:created>
  <dcterms:modified xsi:type="dcterms:W3CDTF">2022-09-28T21:03:00Z</dcterms:modified>
</cp:coreProperties>
</file>